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21" w:rsidRPr="003E0629" w:rsidRDefault="00863921" w:rsidP="00863921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937321" wp14:editId="4DB49F6A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21" w:rsidRPr="003E0629" w:rsidRDefault="00863921" w:rsidP="00863921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6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48AF6" wp14:editId="3763D6F6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 w:rsidRPr="003E0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3A5BCF" wp14:editId="35E0CFC5">
            <wp:extent cx="6029325" cy="257175"/>
            <wp:effectExtent l="0" t="0" r="9525" b="9525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21" w:rsidRPr="003E0629" w:rsidRDefault="00863921" w:rsidP="00863921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49615E" w:rsidRDefault="00863921" w:rsidP="00863921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496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496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49615E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863921" w:rsidRPr="003E0629" w:rsidTr="00103F14">
        <w:trPr>
          <w:jc w:val="center"/>
        </w:trPr>
        <w:tc>
          <w:tcPr>
            <w:tcW w:w="648" w:type="dxa"/>
            <w:hideMark/>
          </w:tcPr>
          <w:p w:rsidR="00863921" w:rsidRPr="003E0629" w:rsidRDefault="00863921" w:rsidP="00103F14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863921" w:rsidRPr="003E0629" w:rsidRDefault="004D4EA2" w:rsidP="00103F14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 w:rsidR="00863921"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6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7.2019</w:t>
            </w:r>
          </w:p>
        </w:tc>
        <w:tc>
          <w:tcPr>
            <w:tcW w:w="4140" w:type="dxa"/>
            <w:hideMark/>
          </w:tcPr>
          <w:p w:rsidR="00863921" w:rsidRPr="003E0629" w:rsidRDefault="00863921" w:rsidP="00103F14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863921" w:rsidRPr="003E0629" w:rsidRDefault="00863921" w:rsidP="00103F14">
            <w:pPr>
              <w:keepNext/>
              <w:tabs>
                <w:tab w:val="left" w:pos="8640"/>
              </w:tabs>
              <w:spacing w:after="0" w:line="240" w:lineRule="auto"/>
              <w:ind w:right="-47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  <w:hideMark/>
          </w:tcPr>
          <w:p w:rsidR="00863921" w:rsidRPr="003E0629" w:rsidRDefault="004D4EA2" w:rsidP="004D4EA2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863921"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</w:tr>
    </w:tbl>
    <w:p w:rsidR="00863921" w:rsidRPr="003E0629" w:rsidRDefault="00863921" w:rsidP="00863921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Default="00863921" w:rsidP="00863921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списке кандидатов в депутаты Красноярского городского Совета депутатов, выдвинутых избирательным объединением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3921" w:rsidRDefault="00863921" w:rsidP="00863921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«Красноярское региональное отделение Политической партии ЛДПР – Либерально-демократической партии России»</w:t>
      </w:r>
    </w:p>
    <w:p w:rsidR="00863921" w:rsidRDefault="00863921" w:rsidP="00863921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29EF">
        <w:rPr>
          <w:rFonts w:ascii="Times New Roman" w:hAnsi="Times New Roman" w:cs="Times New Roman"/>
          <w:b/>
          <w:sz w:val="28"/>
          <w:szCs w:val="28"/>
        </w:rPr>
        <w:t xml:space="preserve">по одномандатным избирательным округам на повторных выборах депутата Красноярского городского Совета депутатов </w:t>
      </w:r>
    </w:p>
    <w:p w:rsidR="00863921" w:rsidRPr="003E0629" w:rsidRDefault="00863921" w:rsidP="00863921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одномандатному избирательному округу № 4</w:t>
      </w:r>
    </w:p>
    <w:p w:rsidR="00863921" w:rsidRPr="003E0629" w:rsidRDefault="00863921" w:rsidP="00863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921" w:rsidRPr="0039399A" w:rsidRDefault="00863921" w:rsidP="008639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в Избирательную комиссию города Красноярска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заверения списка кандидатов в депутаты </w:t>
      </w:r>
      <w:r w:rsidRPr="001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городского Совета депутатов, выдвинутых избирательным объединением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99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«Красноярское региональное отделение Политической партии ЛДПР – Либерально-демократической партии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9EF">
        <w:rPr>
          <w:rFonts w:ascii="Times New Roman" w:hAnsi="Times New Roman" w:cs="Times New Roman"/>
          <w:sz w:val="28"/>
          <w:szCs w:val="28"/>
        </w:rPr>
        <w:t>по одномандатным избирательным округам на повторных выборах депутата Красноярского городского Совета депутатов</w:t>
      </w:r>
      <w:r w:rsidRPr="00A92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4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26 Закона Красноярского края «О выборах в органы</w:t>
      </w:r>
      <w:proofErr w:type="gram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</w:t>
      </w:r>
      <w:r w:rsidRPr="00393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Красноярском крае» Избирательная комиссия города Красноярска РЕШИЛА:</w:t>
      </w:r>
    </w:p>
    <w:p w:rsidR="00863921" w:rsidRPr="0039399A" w:rsidRDefault="00863921" w:rsidP="00863921">
      <w:pPr>
        <w:keepNext/>
        <w:tabs>
          <w:tab w:val="left" w:pos="86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Заверить список кандидатов в депутаты Красноярского городского Совета депутатов в количестве 1 человека, выдвинутый в установленном порядке избирательным объединением «Красноярское региональное отделение Политической партии ЛДПР – Либерально-демократической партии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99A">
        <w:rPr>
          <w:rFonts w:ascii="Times New Roman" w:hAnsi="Times New Roman" w:cs="Times New Roman"/>
          <w:sz w:val="28"/>
          <w:szCs w:val="28"/>
        </w:rPr>
        <w:t xml:space="preserve">по одномандатным избирательным округам на повторных выборах депутата Красноярского городского Совета депутатов </w:t>
      </w:r>
      <w:r w:rsidRPr="003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4.</w:t>
      </w:r>
    </w:p>
    <w:p w:rsidR="00863921" w:rsidRPr="003E0629" w:rsidRDefault="00863921" w:rsidP="008639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уполномоченному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 указанного избирательного объединения копию решения о заверении списка кандидатов с копией заверенного  списка кандидатов в депутаты Красноярского городского Совета депутатов, </w:t>
      </w:r>
      <w:r w:rsidRP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выдвинутых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Pr="0039399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«Красноярское региональное отделение Политической партии ЛДПР – Либерально-демократической партии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одномандатным избирательным округам </w:t>
      </w:r>
      <w:r w:rsidRPr="002B7C87">
        <w:rPr>
          <w:rFonts w:ascii="Times New Roman" w:hAnsi="Times New Roman" w:cs="Times New Roman"/>
          <w:sz w:val="28"/>
          <w:szCs w:val="28"/>
        </w:rPr>
        <w:t>на повторных выборах депутата Красноярского городского Совета депутатов</w:t>
      </w:r>
      <w:r w:rsidRPr="002B7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4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63921" w:rsidRPr="00990A7F" w:rsidRDefault="00863921" w:rsidP="008639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 </w:t>
      </w:r>
      <w:proofErr w:type="gramStart"/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в окружную избирательную комиссию по одномандатному избирательному округу № 4 на повторных выборах депутата Красноярского городского Совета депутатов по одномандатному избирательному округу № 4   копию решения о заверении списка кандидатов с копией заверенного списка и копией заявления кандидата в депутаты Красноярского городского Совета депутатов, выдвинутого избирательным объединением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9399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«Красноярское региональное отделение Политической партии ЛДПР – Либерально-демократической партии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согласии баллотироваться по одномандатному</w:t>
      </w:r>
      <w:proofErr w:type="gramEnd"/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избирательному округу № 4.</w:t>
      </w:r>
      <w:r w:rsidRPr="00990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63921" w:rsidRPr="003E0629" w:rsidRDefault="00863921" w:rsidP="008639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Избирательной комиссии города Красноярска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863921" w:rsidRDefault="00863921" w:rsidP="00863921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Лисовская</w:t>
      </w: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Борисова</w:t>
      </w: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Список кандидатов </w:t>
      </w:r>
      <w:r w:rsidRPr="002B7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одномандатным избирательным округам</w:t>
      </w:r>
    </w:p>
    <w:p w:rsidR="00863921" w:rsidRPr="003E0629" w:rsidRDefault="00863921" w:rsidP="00863921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</w:t>
      </w:r>
      <w:proofErr w:type="gramEnd"/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</w:t>
      </w:r>
    </w:p>
    <w:p w:rsidR="00863921" w:rsidRPr="003E0629" w:rsidRDefault="00863921" w:rsidP="00863921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Красноярска </w:t>
      </w:r>
    </w:p>
    <w:p w:rsidR="00863921" w:rsidRPr="003E0629" w:rsidRDefault="00863921" w:rsidP="00863921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4D4EA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D4EA2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D4EA2"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921" w:rsidRPr="002B7C87" w:rsidRDefault="00863921" w:rsidP="00863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C87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863921" w:rsidRPr="00D60EFF" w:rsidRDefault="00863921" w:rsidP="00863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C87">
        <w:rPr>
          <w:rFonts w:ascii="Times New Roman" w:eastAsia="Calibri" w:hAnsi="Times New Roman" w:cs="Times New Roman"/>
          <w:b/>
          <w:sz w:val="28"/>
          <w:szCs w:val="28"/>
        </w:rPr>
        <w:t xml:space="preserve">кандидатов в </w:t>
      </w:r>
      <w:r w:rsidRPr="00D60EFF">
        <w:rPr>
          <w:rFonts w:ascii="Times New Roman" w:eastAsia="Calibri" w:hAnsi="Times New Roman" w:cs="Times New Roman"/>
          <w:b/>
          <w:sz w:val="28"/>
          <w:szCs w:val="28"/>
        </w:rPr>
        <w:t>депутаты Красноярского городского Совета депутатов,</w:t>
      </w:r>
    </w:p>
    <w:p w:rsidR="00863921" w:rsidRPr="00D60EFF" w:rsidRDefault="00863921" w:rsidP="00863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EFF">
        <w:rPr>
          <w:rFonts w:ascii="Times New Roman" w:eastAsia="Calibri" w:hAnsi="Times New Roman" w:cs="Times New Roman"/>
          <w:b/>
          <w:sz w:val="28"/>
          <w:szCs w:val="28"/>
        </w:rPr>
        <w:t xml:space="preserve">выдвинутых избирательным объединением </w:t>
      </w:r>
      <w:r w:rsidRPr="00D60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«Красноярское региональное отделение Политической партии ЛДПР – Либерально-демократической партии России» </w:t>
      </w:r>
      <w:r w:rsidRPr="00D60EFF">
        <w:rPr>
          <w:rFonts w:ascii="Times New Roman" w:hAnsi="Times New Roman" w:cs="Times New Roman"/>
          <w:b/>
          <w:sz w:val="28"/>
          <w:szCs w:val="28"/>
        </w:rPr>
        <w:t xml:space="preserve">по одномандатным избирательным округам на повторных выборах депутата Красноярского городского Совета депутатов </w:t>
      </w:r>
      <w:r w:rsidRPr="00D60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одномандатному избирательному округу № 4</w:t>
      </w:r>
    </w:p>
    <w:p w:rsidR="00863921" w:rsidRDefault="00863921" w:rsidP="0086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921" w:rsidRPr="006B4C5E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 Алексей Петрович</w:t>
      </w:r>
      <w:r w:rsidRPr="006B4C5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рождения: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мая </w:t>
      </w:r>
      <w:r w:rsidRPr="006B4C5E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рождения: ГОР. КРАСНОЯРСК; адрес места жительства: Крас</w:t>
      </w:r>
      <w:r w:rsidR="00910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ноярский край, город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</w:t>
      </w:r>
      <w:r w:rsidRPr="006B4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дномандатный избирательный округ № 4.</w:t>
      </w:r>
    </w:p>
    <w:p w:rsidR="00863921" w:rsidRDefault="00863921" w:rsidP="0086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921" w:rsidRDefault="00863921" w:rsidP="00863921">
      <w:bookmarkStart w:id="0" w:name="_GoBack"/>
      <w:bookmarkEnd w:id="0"/>
    </w:p>
    <w:p w:rsidR="00CA4FA0" w:rsidRDefault="00CA4FA0"/>
    <w:sectPr w:rsidR="00CA4FA0" w:rsidSect="00990A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3A"/>
    <w:rsid w:val="0023693A"/>
    <w:rsid w:val="004D4EA2"/>
    <w:rsid w:val="00863921"/>
    <w:rsid w:val="009103E1"/>
    <w:rsid w:val="00CA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9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3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9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A8B31D-197B-446F-8B70-040EC46C0D10}"/>
</file>

<file path=customXml/itemProps2.xml><?xml version="1.0" encoding="utf-8"?>
<ds:datastoreItem xmlns:ds="http://schemas.openxmlformats.org/officeDocument/2006/customXml" ds:itemID="{FCDB643D-501C-4A3E-916B-B46ED982AC41}"/>
</file>

<file path=customXml/itemProps3.xml><?xml version="1.0" encoding="utf-8"?>
<ds:datastoreItem xmlns:ds="http://schemas.openxmlformats.org/officeDocument/2006/customXml" ds:itemID="{5256ECEE-37F9-499F-8C7C-150024CEB9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4</cp:revision>
  <cp:lastPrinted>2019-07-19T06:04:00Z</cp:lastPrinted>
  <dcterms:created xsi:type="dcterms:W3CDTF">2019-07-19T05:03:00Z</dcterms:created>
  <dcterms:modified xsi:type="dcterms:W3CDTF">2019-07-19T06:19:00Z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